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771A" w14:textId="77777777" w:rsidR="00CB2B90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2F1170" w14:textId="77777777" w:rsidR="00CB2B90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82A62E" wp14:editId="4B2E2101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3B50B97" wp14:editId="138A6CBC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BCCC3A" w14:textId="77777777" w:rsidR="00CB2B90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F3C568" w14:textId="77777777" w:rsidR="00CB2B90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0FE8F5AF" w14:textId="77777777" w:rsidR="00CB2B90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DE FORMACIÓN TÉCNICA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14:paraId="7725F850" w14:textId="77777777" w:rsidR="00CB2B90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9D99E6" w14:textId="77777777" w:rsidR="00546615" w:rsidRDefault="00546615" w:rsidP="00546615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6102E">
        <w:rPr>
          <w:rFonts w:ascii="Times New Roman" w:eastAsia="Times New Roman" w:hAnsi="Times New Roman" w:cs="Times New Roman"/>
          <w:sz w:val="20"/>
          <w:szCs w:val="20"/>
        </w:rPr>
        <w:t>info@ifts24.edu.ar</w:t>
      </w:r>
    </w:p>
    <w:p w14:paraId="43BDB92D" w14:textId="77777777" w:rsidR="00CB2B90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6075D581" w14:textId="77777777" w:rsidR="00CB2B90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238C8DC2" w14:textId="77777777" w:rsidR="00CB2B90" w:rsidRDefault="0000000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6227016C" w14:textId="77777777" w:rsidR="00CB2B90" w:rsidRDefault="00CB2B9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</w:p>
    <w:p w14:paraId="0D6E840C" w14:textId="77777777" w:rsidR="00CB2B90" w:rsidRDefault="0000000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CONSTANCIA DE EXAMEN</w:t>
      </w:r>
    </w:p>
    <w:p w14:paraId="63CC84D8" w14:textId="77777777" w:rsidR="00CB2B90" w:rsidRDefault="00CB2B9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</w:p>
    <w:p w14:paraId="38112D0F" w14:textId="77777777" w:rsidR="00CB2B90" w:rsidRDefault="00000000">
      <w:pPr>
        <w:spacing w:after="59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05FA6315" w14:textId="77777777" w:rsidR="00CB2B90" w:rsidRDefault="00000000">
      <w:pPr>
        <w:spacing w:after="58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71B7CCCE" w14:textId="77777777" w:rsidR="00CB2B90" w:rsidRDefault="00000000">
      <w:pPr>
        <w:spacing w:after="548" w:line="470" w:lineRule="auto"/>
        <w:ind w:left="9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que suscriben hacen constar que el/la alumno/a…………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.…………………………. D.N.I. </w:t>
      </w:r>
      <w:proofErr w:type="spellStart"/>
      <w:r>
        <w:rPr>
          <w:rFonts w:ascii="Times New Roman" w:eastAsia="Times New Roman" w:hAnsi="Times New Roman" w:cs="Times New Roman"/>
        </w:rPr>
        <w:t>Nro</w:t>
      </w:r>
      <w:proofErr w:type="spellEnd"/>
      <w:r>
        <w:rPr>
          <w:rFonts w:ascii="Times New Roman" w:eastAsia="Times New Roman" w:hAnsi="Times New Roman" w:cs="Times New Roman"/>
        </w:rPr>
        <w:t>: …………</w:t>
      </w:r>
      <w:proofErr w:type="gramStart"/>
      <w:r>
        <w:rPr>
          <w:rFonts w:ascii="Times New Roman" w:eastAsia="Times New Roman" w:hAnsi="Times New Roman" w:cs="Times New Roman"/>
        </w:rPr>
        <w:t>...….</w:t>
      </w:r>
      <w:proofErr w:type="gramEnd"/>
      <w:r>
        <w:rPr>
          <w:rFonts w:ascii="Times New Roman" w:eastAsia="Times New Roman" w:hAnsi="Times New Roman" w:cs="Times New Roman"/>
        </w:rPr>
        <w:t>., ha rendido examen PARCIAL / FINAL correspondiente a la asignatura: ……………………………….….……………………………. de la carrera de</w:t>
      </w:r>
      <w:r>
        <w:rPr>
          <w:rFonts w:ascii="Times New Roman" w:eastAsia="Times New Roman" w:hAnsi="Times New Roman" w:cs="Times New Roman"/>
        </w:rPr>
        <w:br/>
        <w:t xml:space="preserve">TÉCNICO SUPERIOR EN TELECOMUNICACIONES Y SEGURIDAD ELECTRÓNICA (RESOL-2022-3839-GCABA-MEDGC), el </w:t>
      </w:r>
      <w:proofErr w:type="gramStart"/>
      <w:r>
        <w:rPr>
          <w:rFonts w:ascii="Times New Roman" w:eastAsia="Times New Roman" w:hAnsi="Times New Roman" w:cs="Times New Roman"/>
        </w:rPr>
        <w:t>día:…</w:t>
      </w:r>
      <w:proofErr w:type="gramEnd"/>
      <w:r>
        <w:rPr>
          <w:rFonts w:ascii="Times New Roman" w:eastAsia="Times New Roman" w:hAnsi="Times New Roman" w:cs="Times New Roman"/>
        </w:rPr>
        <w:t>………..……………………………..</w:t>
      </w:r>
    </w:p>
    <w:p w14:paraId="3338F32C" w14:textId="3002949B" w:rsidR="00CB2B90" w:rsidRDefault="00000000">
      <w:pPr>
        <w:spacing w:after="554" w:line="469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ser presentado ante quien corresponda, se extiende la presente constancia en la Ciudad de Buenos Aires, a los ……. días del mes de ……………………. de 20</w:t>
      </w:r>
      <w:r w:rsidR="0054661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AD5AE09" w14:textId="77777777" w:rsidR="00CB2B90" w:rsidRDefault="00000000">
      <w:pPr>
        <w:spacing w:after="313" w:line="240" w:lineRule="auto"/>
        <w:ind w:left="1272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</w:t>
      </w:r>
    </w:p>
    <w:p w14:paraId="62825AF2" w14:textId="16412C43" w:rsidR="00CB2B90" w:rsidRDefault="00546615">
      <w:pPr>
        <w:spacing w:after="313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687135" wp14:editId="3D8708EC">
            <wp:simplePos x="0" y="0"/>
            <wp:positionH relativeFrom="column">
              <wp:posOffset>889000</wp:posOffset>
            </wp:positionH>
            <wp:positionV relativeFrom="paragraph">
              <wp:posOffset>368935</wp:posOffset>
            </wp:positionV>
            <wp:extent cx="1190625" cy="1190625"/>
            <wp:effectExtent l="0" t="0" r="9525" b="9525"/>
            <wp:wrapNone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 </w:t>
      </w:r>
    </w:p>
    <w:p w14:paraId="3DE7E149" w14:textId="30ED2F6D" w:rsidR="00CB2B90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03BA9287" w14:textId="77777777" w:rsidR="00CB2B90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2793F2D3" w14:textId="77777777" w:rsidR="00CB2B90" w:rsidRDefault="00000000">
      <w:pPr>
        <w:spacing w:after="31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71D761D0" w14:textId="23A2480E" w:rsidR="00CB2B90" w:rsidRDefault="00000000">
      <w:pPr>
        <w:spacing w:after="61" w:line="240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     ……………….                      </w:t>
      </w:r>
      <w:r w:rsidR="00546615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……………..                   </w:t>
      </w:r>
      <w:r w:rsidR="005466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…………………….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6ED06E9B" w14:textId="77777777" w:rsidR="00CB2B90" w:rsidRDefault="00000000">
      <w:pPr>
        <w:spacing w:after="61" w:line="240" w:lineRule="auto"/>
        <w:ind w:left="1450" w:right="14" w:hanging="10"/>
        <w:jc w:val="center"/>
      </w:pPr>
      <w:r>
        <w:rPr>
          <w:rFonts w:ascii="Times New Roman" w:eastAsia="Times New Roman" w:hAnsi="Times New Roman" w:cs="Times New Roman"/>
        </w:rPr>
        <w:t xml:space="preserve">Sello Institucional                  Firma del Docente             Firma y Sello de la Autoridad  </w:t>
      </w:r>
    </w:p>
    <w:p w14:paraId="4D302EDD" w14:textId="77777777" w:rsidR="00CB2B90" w:rsidRDefault="00CB2B90">
      <w:pPr>
        <w:spacing w:after="52" w:line="240" w:lineRule="auto"/>
      </w:pPr>
    </w:p>
    <w:sectPr w:rsidR="00CB2B90">
      <w:pgSz w:w="11906" w:h="16838"/>
      <w:pgMar w:top="850" w:right="1865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90"/>
    <w:rsid w:val="00546615"/>
    <w:rsid w:val="00C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BC2F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W1I+nxtl5vBZJa3M2IJ9JeiqA==">CgMxLjAyCGguZ2pkZ3hzOAByITF1RmpYc2pMZVRsYnpON1ZmVG53WHc0Yi1GWmdaaFdWcg==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Jose Brusasca</cp:lastModifiedBy>
  <cp:revision>2</cp:revision>
  <dcterms:created xsi:type="dcterms:W3CDTF">2023-12-16T22:36:00Z</dcterms:created>
  <dcterms:modified xsi:type="dcterms:W3CDTF">2023-12-16T22:43:00Z</dcterms:modified>
</cp:coreProperties>
</file>